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8A" w:rsidRPr="00C66A15" w:rsidRDefault="0022528A" w:rsidP="0022528A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66A15">
        <w:rPr>
          <w:rFonts w:ascii="TH SarabunPSK" w:hAnsi="TH SarabunPSK" w:cs="TH SarabunPSK"/>
          <w:sz w:val="32"/>
          <w:szCs w:val="32"/>
          <w:cs/>
        </w:rPr>
        <w:t>สรุปรายงานผลการ</w:t>
      </w:r>
      <w:r>
        <w:rPr>
          <w:rFonts w:ascii="TH SarabunPSK" w:hAnsi="TH SarabunPSK" w:cs="TH SarabunPSK" w:hint="cs"/>
          <w:sz w:val="32"/>
          <w:szCs w:val="32"/>
          <w:cs/>
        </w:rPr>
        <w:t>ประชุม</w:t>
      </w:r>
    </w:p>
    <w:p w:rsidR="0022528A" w:rsidRPr="00C66A15" w:rsidRDefault="0022528A" w:rsidP="002252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66A15">
        <w:rPr>
          <w:rFonts w:ascii="TH SarabunPSK" w:hAnsi="TH SarabunPSK" w:cs="TH SarabunPSK"/>
          <w:sz w:val="32"/>
          <w:szCs w:val="32"/>
          <w:cs/>
        </w:rPr>
        <w:t>เรื่อง ประชุมสัมมนาเชิงปฏิบัติการเพื่อพัฒนาระบบการติดตามตรวจสอบและประเมินคุณภาพการศึกษาของสถานศึกษา รุ่นที่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6A15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2528A" w:rsidRPr="00C66A15" w:rsidRDefault="0022528A" w:rsidP="002252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66A15">
        <w:rPr>
          <w:rFonts w:ascii="TH SarabunPSK" w:hAnsi="TH SarabunPSK" w:cs="TH SarabunPSK"/>
          <w:sz w:val="32"/>
          <w:szCs w:val="32"/>
          <w:cs/>
        </w:rPr>
        <w:t>วันที่ ๒๒ – ๒๕ เมษายน ๒๕๕๗</w:t>
      </w:r>
    </w:p>
    <w:p w:rsidR="0022528A" w:rsidRDefault="0022528A" w:rsidP="002252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66A15">
        <w:rPr>
          <w:rFonts w:ascii="TH SarabunPSK" w:hAnsi="TH SarabunPSK" w:cs="TH SarabunPSK"/>
          <w:sz w:val="32"/>
          <w:szCs w:val="32"/>
          <w:cs/>
        </w:rPr>
        <w:t>ณ โรงแรมลี</w:t>
      </w:r>
      <w:proofErr w:type="spellStart"/>
      <w:r w:rsidRPr="00C66A15">
        <w:rPr>
          <w:rFonts w:ascii="TH SarabunPSK" w:hAnsi="TH SarabunPSK" w:cs="TH SarabunPSK"/>
          <w:sz w:val="32"/>
          <w:szCs w:val="32"/>
          <w:cs/>
        </w:rPr>
        <w:t>การ์เดนส์</w:t>
      </w:r>
      <w:proofErr w:type="spellEnd"/>
      <w:r w:rsidRPr="00C66A15">
        <w:rPr>
          <w:rFonts w:ascii="TH SarabunPSK" w:hAnsi="TH SarabunPSK" w:cs="TH SarabunPSK"/>
          <w:sz w:val="32"/>
          <w:szCs w:val="32"/>
          <w:cs/>
        </w:rPr>
        <w:t xml:space="preserve"> อำเภอหาดใหญ่ จังหวัดสงขลา</w:t>
      </w:r>
    </w:p>
    <w:p w:rsidR="0022528A" w:rsidRDefault="0022528A" w:rsidP="002252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:rsidR="0022528A" w:rsidRDefault="0022528A" w:rsidP="0022528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ตามที่ สำนักงานคณะกรรมการการศึกษาขั้นพื้นฐาน ดำเนินการประชุมฝึกอบรมเชิงปฏิบัติการเพื่อพัฒนาผู้ทรงคุณวุฒิทำหน้าที่ติดตามตรวจสอบคุณภาพการศึกษา และสำนักงานเขตพื้นที่การศึกษาได้ดำเนินการขยายผลแล้วนั้น เพื่อทบทวนและเสริมสร้างองค์ความรู้ใหม่ๆ เกี่ยวกับการติดตามตรวจสอบ จึงจัด</w:t>
      </w:r>
      <w:r w:rsidRPr="00C66A15">
        <w:rPr>
          <w:rFonts w:ascii="TH SarabunPSK" w:hAnsi="TH SarabunPSK" w:cs="TH SarabunPSK"/>
          <w:sz w:val="32"/>
          <w:szCs w:val="32"/>
          <w:cs/>
        </w:rPr>
        <w:t>ประชุมสัมมนาเชิงปฏิบัติการเพื่อพัฒนาระบบการติดตามตรวจสอบและประเมินคุณภาพการศึกษาของสถานศึกษา รุ่นที่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6A15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 ดังนี้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บุคลากร</w:t>
      </w:r>
      <w:r w:rsidRPr="004B1FBC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๓ คน ดังนี้ </w:t>
      </w:r>
    </w:p>
    <w:p w:rsidR="0022528A" w:rsidRDefault="0022528A" w:rsidP="0022528A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B1FBC">
        <w:rPr>
          <w:rFonts w:ascii="TH SarabunPSK" w:hAnsi="TH SarabunPSK" w:cs="TH SarabunPSK" w:hint="cs"/>
          <w:sz w:val="32"/>
          <w:szCs w:val="32"/>
          <w:cs/>
        </w:rPr>
        <w:t xml:space="preserve">นางผุสดี ฤทธิ์ช่วยรอด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1FBC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</w:p>
    <w:p w:rsidR="0022528A" w:rsidRDefault="0022528A" w:rsidP="0022528A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B1FBC">
        <w:rPr>
          <w:rFonts w:ascii="TH SarabunPSK" w:hAnsi="TH SarabunPSK" w:cs="TH SarabunPSK" w:hint="cs"/>
          <w:sz w:val="32"/>
          <w:szCs w:val="32"/>
          <w:cs/>
        </w:rPr>
        <w:t>นางประไพ สมัคร</w:t>
      </w:r>
      <w:proofErr w:type="spellStart"/>
      <w:r w:rsidRPr="004B1FBC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4B1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1FBC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</w:p>
    <w:p w:rsidR="0022528A" w:rsidRPr="004B1FBC" w:rsidRDefault="0022528A" w:rsidP="0022528A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FBC">
        <w:rPr>
          <w:rFonts w:ascii="TH SarabunPSK" w:hAnsi="TH SarabunPSK" w:cs="TH SarabunPSK" w:hint="cs"/>
          <w:sz w:val="32"/>
          <w:szCs w:val="32"/>
          <w:cs/>
        </w:rPr>
        <w:t xml:space="preserve">นางกรรณิการ์ รวยดี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1FBC">
        <w:rPr>
          <w:rFonts w:ascii="TH SarabunPSK" w:hAnsi="TH SarabunPSK" w:cs="TH SarabunPSK" w:hint="cs"/>
          <w:sz w:val="32"/>
          <w:szCs w:val="32"/>
          <w:cs/>
        </w:rPr>
        <w:t>นักวิชาการศึกษา</w:t>
      </w:r>
    </w:p>
    <w:p w:rsidR="0022528A" w:rsidRDefault="0022528A" w:rsidP="0022528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4B1FBC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</w:t>
      </w:r>
      <w:r w:rsidRPr="004B1FBC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จากการประชุม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66A15">
        <w:rPr>
          <w:rFonts w:ascii="TH SarabunPSK" w:hAnsi="TH SarabunPSK" w:cs="TH SarabunPSK"/>
          <w:sz w:val="32"/>
          <w:szCs w:val="32"/>
          <w:cs/>
        </w:rPr>
        <w:t>วันที่ ๒๒ เมษายน ๒๕๕๗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5442">
        <w:rPr>
          <w:rFonts w:ascii="TH SarabunPSK" w:hAnsi="TH SarabunPSK" w:cs="TH SarabunPSK"/>
          <w:sz w:val="32"/>
          <w:szCs w:val="32"/>
        </w:rPr>
        <w:tab/>
      </w:r>
      <w:r w:rsidRPr="008E54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E5442">
        <w:rPr>
          <w:rFonts w:ascii="TH SarabunPSK" w:hAnsi="TH SarabunPSK" w:cs="TH SarabunPSK" w:hint="cs"/>
          <w:sz w:val="32"/>
          <w:szCs w:val="32"/>
          <w:cs/>
        </w:rPr>
        <w:t>ศึกษาเอกสาร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Pr="00C66A15">
        <w:rPr>
          <w:rFonts w:ascii="TH SarabunPSK" w:hAnsi="TH SarabunPSK" w:cs="TH SarabunPSK"/>
          <w:sz w:val="32"/>
          <w:szCs w:val="32"/>
          <w:cs/>
        </w:rPr>
        <w:t>ประชุมสัมมนาเชิงปฏิบัติการเพื่อพัฒนาระบบการติดตามตรวจสอบและประเมินคุณภาพการศึกษาของสถานศึกษา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โดยผู้ทรงคุณวุฒิระดับเขตพื้นที่การศึกษา 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วันที่ ๒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6A15">
        <w:rPr>
          <w:rFonts w:ascii="TH SarabunPSK" w:hAnsi="TH SarabunPSK" w:cs="TH SarabunPSK"/>
          <w:sz w:val="32"/>
          <w:szCs w:val="32"/>
          <w:cs/>
        </w:rPr>
        <w:t xml:space="preserve"> เมษายน ๒๕๕๗</w:t>
      </w:r>
    </w:p>
    <w:p w:rsidR="0022528A" w:rsidRPr="005C7259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C7259">
        <w:rPr>
          <w:rFonts w:ascii="TH SarabunPSK" w:hAnsi="TH SarabunPSK" w:cs="TH SarabunPSK" w:hint="cs"/>
          <w:sz w:val="32"/>
          <w:szCs w:val="32"/>
          <w:cs/>
        </w:rPr>
        <w:t>นโยบาย จุดเน้น และแนวปฏิบัติในการขับเคลื่อนระบบการประกันคุณภาพภายในสู่เขต</w:t>
      </w:r>
    </w:p>
    <w:p w:rsidR="0022528A" w:rsidRPr="005C7259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C7259">
        <w:rPr>
          <w:rFonts w:ascii="TH SarabunPSK" w:hAnsi="TH SarabunPSK" w:cs="TH SarabunPSK" w:hint="cs"/>
          <w:sz w:val="32"/>
          <w:szCs w:val="32"/>
          <w:cs/>
        </w:rPr>
        <w:t>พื้นที่และสถานศึกษาอย่างมีประสิทธิภาพ</w:t>
      </w:r>
    </w:p>
    <w:p w:rsidR="0022528A" w:rsidRPr="005C7259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C7259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แลกเปลี่ยนเรียนรู้และสะท้อนความคิด โดยใช้ผลการวิจัยเป็นฐาน</w:t>
      </w:r>
      <w:r w:rsidRPr="005C7259">
        <w:rPr>
          <w:rFonts w:ascii="TH SarabunPSK" w:hAnsi="TH SarabunPSK" w:cs="TH SarabunPSK"/>
          <w:sz w:val="32"/>
          <w:szCs w:val="32"/>
        </w:rPr>
        <w:t xml:space="preserve"> </w:t>
      </w:r>
    </w:p>
    <w:p w:rsidR="0022528A" w:rsidRDefault="0022528A" w:rsidP="0022528A">
      <w:pPr>
        <w:pStyle w:val="a3"/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การขับเคลื่อนระบบประกันคุณภาพภายในของสถานศึกษา</w:t>
      </w:r>
    </w:p>
    <w:p w:rsidR="0022528A" w:rsidRDefault="0022528A" w:rsidP="0022528A">
      <w:pPr>
        <w:pStyle w:val="a3"/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สภาพการดำเนินงานพัฒนาระบบประกันคุณภาพภายในของสถานศึกษา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ระดมความคิดเห็นเกี่ยวกับประสบการณ์การเรียนรู้ และข้อเสนอแนะแนวทางการพัฒนาระบบประกันคุณภาพภายในของสถานศึกษา จากประสบการณ์ผู้ทรงคุณวุฒิระดับเขตพื้นที่การศึกษา</w:t>
      </w:r>
    </w:p>
    <w:p w:rsidR="0022528A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6A15">
        <w:rPr>
          <w:rFonts w:ascii="TH SarabunPSK" w:hAnsi="TH SarabunPSK" w:cs="TH SarabunPSK"/>
          <w:sz w:val="32"/>
          <w:szCs w:val="32"/>
          <w:cs/>
        </w:rPr>
        <w:t>วันที่ ๒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66A15">
        <w:rPr>
          <w:rFonts w:ascii="TH SarabunPSK" w:hAnsi="TH SarabunPSK" w:cs="TH SarabunPSK"/>
          <w:sz w:val="32"/>
          <w:szCs w:val="32"/>
          <w:cs/>
        </w:rPr>
        <w:t xml:space="preserve"> เมษายน ๒๕๕๗</w:t>
      </w:r>
    </w:p>
    <w:p w:rsidR="0022528A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แลกเปลี่ยนเรียนรู้และเสริมประสบการณ์</w:t>
      </w:r>
    </w:p>
    <w:p w:rsidR="0022528A" w:rsidRDefault="0022528A" w:rsidP="0022528A">
      <w:pPr>
        <w:pStyle w:val="a3"/>
        <w:spacing w:after="0"/>
        <w:ind w:left="2203"/>
        <w:jc w:val="thaiDistribute"/>
        <w:rPr>
          <w:rFonts w:ascii="TH SarabunPSK" w:hAnsi="TH SarabunPSK" w:cs="TH SarabunPSK"/>
          <w:sz w:val="32"/>
          <w:szCs w:val="32"/>
        </w:rPr>
      </w:pPr>
      <w:r w:rsidRPr="003C0BB9">
        <w:rPr>
          <w:rFonts w:ascii="TH SarabunPSK" w:hAnsi="TH SarabunPSK" w:cs="TH SarabunPSK" w:hint="cs"/>
          <w:sz w:val="32"/>
          <w:szCs w:val="32"/>
          <w:cs/>
        </w:rPr>
        <w:t>การสังเคราะห์ผลการระดมความคิดเห็นเกี่ยวกับ ปัญหา อุปสรรค และ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0BB9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แนวทางการพัฒนาระบบประกันคุณภาพภายในของสถานศึกษา และแลกเปลี่ยนเรียนรู้</w:t>
      </w:r>
    </w:p>
    <w:p w:rsidR="0022528A" w:rsidRPr="003C0BB9" w:rsidRDefault="0022528A" w:rsidP="0022528A">
      <w:pPr>
        <w:pStyle w:val="a3"/>
        <w:tabs>
          <w:tab w:val="left" w:pos="1843"/>
        </w:tabs>
        <w:spacing w:after="0"/>
        <w:ind w:left="2203"/>
        <w:jc w:val="thaiDistribute"/>
        <w:rPr>
          <w:rFonts w:ascii="TH SarabunPSK" w:hAnsi="TH SarabunPSK" w:cs="TH SarabunPSK"/>
          <w:sz w:val="32"/>
          <w:szCs w:val="32"/>
        </w:rPr>
      </w:pPr>
      <w:r w:rsidRPr="003C0BB9">
        <w:rPr>
          <w:rFonts w:ascii="TH SarabunPSK" w:hAnsi="TH SarabunPSK" w:cs="TH SarabunPSK" w:hint="cs"/>
          <w:sz w:val="32"/>
          <w:szCs w:val="32"/>
          <w:cs/>
        </w:rPr>
        <w:t>ผลการประเมินคุณภาพภายนอกรอบสามของสถานศึกษา ปี ๒๕๕๔-๒๕๕๖</w:t>
      </w:r>
    </w:p>
    <w:p w:rsidR="0022528A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กลยุทธ์การขับเคลื่อนนโยบายการประกันคุณภาพการศึกษา ของเขตพื้นที่การศึกษา ตาม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แนวทางการปฏิรูปการศึกษา</w:t>
      </w:r>
    </w:p>
    <w:p w:rsidR="0022528A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การขับเคลื่อนระบบติดตามตรวจสอบและประเมินคุณภาพการศึกษา เพื่อการประกัน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คุณภาพภายใน ระดับเขตพื้นที่การศึกษา</w:t>
      </w:r>
    </w:p>
    <w:p w:rsidR="0022528A" w:rsidRPr="003C0BB9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3C0BB9">
        <w:rPr>
          <w:rFonts w:ascii="TH SarabunPSK" w:hAnsi="TH SarabunPSK" w:cs="TH SarabunPSK" w:hint="cs"/>
          <w:sz w:val="32"/>
          <w:szCs w:val="32"/>
          <w:cs/>
        </w:rPr>
        <w:t>การสนับสนุนส่งเสริมการนำผลการประเมินคุณภาพไปใช้ในการพัฒนาระบบประกัน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คุณภาพภายในของสถานศึกษาสังเคราะห์และวิพากษ์ผลงานกลุ่ม</w:t>
      </w:r>
    </w:p>
    <w:p w:rsidR="0022528A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6A15">
        <w:rPr>
          <w:rFonts w:ascii="TH SarabunPSK" w:hAnsi="TH SarabunPSK" w:cs="TH SarabunPSK"/>
          <w:sz w:val="32"/>
          <w:szCs w:val="32"/>
          <w:cs/>
        </w:rPr>
        <w:t>วันที่ ๒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66A15">
        <w:rPr>
          <w:rFonts w:ascii="TH SarabunPSK" w:hAnsi="TH SarabunPSK" w:cs="TH SarabunPSK"/>
          <w:sz w:val="32"/>
          <w:szCs w:val="32"/>
          <w:cs/>
        </w:rPr>
        <w:t xml:space="preserve"> เมษายน ๒๕๕๗</w:t>
      </w:r>
    </w:p>
    <w:p w:rsidR="0022528A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มาตรฐาน ตัวบงชี้ และแนวทางการประเมินคุณภาพภายนอกรอบสี่ (๒๕๕๙-๒๕๖๓)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การขับเคลื่อนระบบการประกันคุณภาพภายในของสถานศึกษาของหน่วยงานต้นสังกัด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D90D00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สรุปข้อเสนอแนะเพื่อการขับเคลื่อนระบบการประกันคุณภาพภายในของสถานศึกษา ระดับเขตพื้นที่การศึกษา</w:t>
      </w:r>
    </w:p>
    <w:p w:rsidR="0022528A" w:rsidRDefault="0022528A" w:rsidP="0022528A">
      <w:pPr>
        <w:spacing w:after="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ผลจาก</w:t>
      </w:r>
      <w:r w:rsidRPr="00D90D00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การประเมินคุณภาพภายนอกรอบสามของสถานศึกษา ปี ๒๕๕๔-๒๕๕๖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D90D00">
        <w:rPr>
          <w:rFonts w:ascii="TH SarabunPSK" w:hAnsi="TH SarabunPSK" w:cs="TH SarabunPSK" w:hint="cs"/>
          <w:sz w:val="32"/>
          <w:szCs w:val="32"/>
          <w:cs/>
        </w:rPr>
        <w:t>จากการ</w:t>
      </w:r>
    </w:p>
    <w:p w:rsidR="0022528A" w:rsidRPr="00150C4B" w:rsidRDefault="0022528A" w:rsidP="0022528A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90D00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แลกเปลี่ยนเรียนรู้และสะท้อนความคิด และ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D90D00">
        <w:rPr>
          <w:rFonts w:ascii="TH SarabunPSK" w:hAnsi="TH SarabunPSK" w:cs="TH SarabunPSK" w:hint="cs"/>
          <w:sz w:val="32"/>
          <w:szCs w:val="32"/>
          <w:cs/>
        </w:rPr>
        <w:t xml:space="preserve">จากการระดมความคิดเห็นเกี่ยวกับประสบการณ์การเรียนรู้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C66A15">
        <w:rPr>
          <w:rFonts w:ascii="TH SarabunPSK" w:hAnsi="TH SarabunPSK" w:cs="TH SarabunPSK"/>
          <w:sz w:val="32"/>
          <w:szCs w:val="32"/>
          <w:cs/>
        </w:rPr>
        <w:t>ประชุมสัมมนา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สรุปประเด็น</w:t>
      </w:r>
      <w:r w:rsidRPr="00D90D00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เป็นแนวทาง</w:t>
      </w:r>
      <w:r w:rsidRPr="00D90D00">
        <w:rPr>
          <w:rFonts w:ascii="TH SarabunPSK" w:hAnsi="TH SarabunPSK" w:cs="TH SarabunPSK" w:hint="cs"/>
          <w:sz w:val="32"/>
          <w:szCs w:val="32"/>
          <w:cs/>
        </w:rPr>
        <w:t>ขับเคลื่อนระบบ</w:t>
      </w:r>
      <w:r>
        <w:rPr>
          <w:rFonts w:ascii="TH SarabunPSK" w:hAnsi="TH SarabunPSK" w:cs="TH SarabunPSK" w:hint="cs"/>
          <w:sz w:val="32"/>
          <w:szCs w:val="32"/>
          <w:cs/>
        </w:rPr>
        <w:t>การประกันคุณภาพภายในของสถานศึกษาของหน่วยงานต้นสังกัด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22528A" w:rsidRPr="00CD07C3" w:rsidRDefault="0022528A" w:rsidP="002252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D07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ระดับการศึกษาปฐมวัย 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ส่งเสริมสนับสนุนร่วมกับสถานศึกษาปรับปรุงและพัฒนาหลักสูตรสถานศึกษาระดับปฐมวัยให้สอดคล้องกับบริบทของโรงเรียนและสภาพของท้องถิ่น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๒.พัฒนาครูปฐมวัยให้มีความรู้ ความสามารถ ทักษะและประสบการณ์ในการจัดประสบการณ์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๓.จัดระบบการนิเทศ ติดตามและประเมินผลการจัดการศึกษาระดับปฐมวัย และนำผลการประเมินไปใช้ในการปรับปรุงและพัฒนาคุณภาพเด็กอย่างต่อเนื่อง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๔.ติดตาม กำกับดูแล ระบบการประกันคุณภาพภายในให้แก่สถานศึกษาในระดับการศึกษา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ปฐมวัย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๕.สร้างความเข้มแข็งและจัดระบบประกันคุณภาพการศึกษาภายในของสถานศึกษาร่วมกับสถานศึกษา และหน่วยงานที่เกี่ยวข้อง กำกับ ติดตามและประเมินผลการดำเนินงานอย่างต่อเนื่อง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๖.ประสานความร่วมมือหน่วยงาน ชุมชน เข้ามามีส่วนร่วมในการส่งเสริม สนับสนุนการจัดการศึกษาระดับปฐมวัยทั้งทางด้านวิชาการและสนับสนุนทรัพยากรในด้านต่างๆ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๗.ศึกษา ค้นคว้า วิจัยและเผยแพร่นวัตกรรมที่เกี่ยวข้องกับรูปแบบ เทคนิค วิธีการจัดประสบการณ์ที่เน้นผู้เรียนเป็นสำคัญ การพัฒนาระบบประกันคุณภาพภายในสถานศึกษาขนาดต่างๆ</w:t>
      </w:r>
    </w:p>
    <w:p w:rsidR="0022528A" w:rsidRDefault="0022528A" w:rsidP="0022528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CD07C3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ระดับการศึกษาขั้นพื้นฐาน</w:t>
      </w:r>
    </w:p>
    <w:p w:rsidR="0022528A" w:rsidRDefault="0022528A" w:rsidP="0022528A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สร้างความเข้มแข็งและจัดระบบประกันคุณภาพการศึกษาภายในของสถานศึกษาร่วมกับ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07C3">
        <w:rPr>
          <w:rFonts w:ascii="TH SarabunPSK" w:hAnsi="TH SarabunPSK" w:cs="TH SarabunPSK" w:hint="cs"/>
          <w:sz w:val="32"/>
          <w:szCs w:val="32"/>
          <w:cs/>
        </w:rPr>
        <w:t>สถานศึกษา และหน่วยงานที่เกี่ยวข้อง กำกับ ติดตามและประเมินผลการดำเนินงานอย่างต่อเนื่อง</w:t>
      </w:r>
    </w:p>
    <w:p w:rsidR="0022528A" w:rsidRDefault="0022528A" w:rsidP="0022528A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ส่งเสริมสร้างและพัฒนาคุณภาพครูและบุคลากรทางการศึกษาตามความต้องการจำเป็น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07C3">
        <w:rPr>
          <w:rFonts w:ascii="TH SarabunPSK" w:hAnsi="TH SarabunPSK" w:cs="TH SarabunPSK" w:hint="cs"/>
          <w:sz w:val="32"/>
          <w:szCs w:val="32"/>
          <w:cs/>
        </w:rPr>
        <w:lastRenderedPageBreak/>
        <w:t>ในการจัดระบบประกันคุณภาพการศึกษาด้วยวิธีที่หลากหลาย</w:t>
      </w:r>
    </w:p>
    <w:p w:rsidR="0022528A" w:rsidRDefault="0022528A" w:rsidP="0022528A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จัดระบบการนิเทศ ติดตามและประเมินผลการจัดการศึกษาของสถานศึกษาให้มี</w:t>
      </w:r>
    </w:p>
    <w:p w:rsidR="0022528A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07C3">
        <w:rPr>
          <w:rFonts w:ascii="TH SarabunPSK" w:hAnsi="TH SarabunPSK" w:cs="TH SarabunPSK" w:hint="cs"/>
          <w:sz w:val="32"/>
          <w:szCs w:val="32"/>
          <w:cs/>
        </w:rPr>
        <w:t>ประสิทธิภาพ</w:t>
      </w:r>
    </w:p>
    <w:p w:rsidR="0022528A" w:rsidRDefault="0022528A" w:rsidP="0022528A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 พัฒนาเครือข่ายคุณภาพเพื่อร่วมพัฒนาระบบประกันคุณภาพการศึกษาให้มี</w:t>
      </w:r>
    </w:p>
    <w:p w:rsidR="0022528A" w:rsidRPr="00140872" w:rsidRDefault="0022528A" w:rsidP="0022528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0872">
        <w:rPr>
          <w:rFonts w:ascii="TH SarabunPSK" w:hAnsi="TH SarabunPSK" w:cs="TH SarabunPSK" w:hint="cs"/>
          <w:sz w:val="32"/>
          <w:szCs w:val="32"/>
          <w:cs/>
        </w:rPr>
        <w:t>ความเข้มแข็ง</w:t>
      </w:r>
    </w:p>
    <w:p w:rsidR="0022528A" w:rsidRDefault="0022528A" w:rsidP="0022528A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40872">
        <w:rPr>
          <w:rFonts w:ascii="TH SarabunPSK" w:hAnsi="TH SarabunPSK" w:cs="TH SarabunPSK" w:hint="cs"/>
          <w:sz w:val="32"/>
          <w:szCs w:val="32"/>
          <w:cs/>
        </w:rPr>
        <w:t>ปฏิบัติตามบทบาทหน้าที่และแผนการขับเคลื่อนการประกันคุณภาพของสถานศึกษาโดย</w:t>
      </w:r>
    </w:p>
    <w:p w:rsidR="0022528A" w:rsidRPr="00140872" w:rsidRDefault="0022528A" w:rsidP="0022528A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0872">
        <w:rPr>
          <w:rFonts w:ascii="TH SarabunPSK" w:hAnsi="TH SarabunPSK" w:cs="TH SarabunPSK" w:hint="cs"/>
          <w:sz w:val="32"/>
          <w:szCs w:val="32"/>
          <w:cs/>
        </w:rPr>
        <w:t xml:space="preserve">ผู้ทรงคุณวุฒิระดับเขตพื้นที่การศึกษา เพื่อขับเคลื่อนระบบการประกันคุณภาพของสถานศึกษาให้เข็มแข็งยิ่งขึ้น </w:t>
      </w:r>
    </w:p>
    <w:p w:rsidR="0022528A" w:rsidRDefault="0022528A" w:rsidP="002252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08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5F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2528A" w:rsidRPr="002145F1" w:rsidRDefault="0022528A" w:rsidP="0022528A">
      <w:pPr>
        <w:spacing w:after="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นางผุสดี ฤทธิ์ช่วยรอด</w:t>
      </w:r>
    </w:p>
    <w:p w:rsidR="0022528A" w:rsidRPr="002145F1" w:rsidRDefault="0022528A" w:rsidP="002252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45F1">
        <w:rPr>
          <w:rFonts w:ascii="TH SarabunPSK" w:hAnsi="TH SarabunPSK" w:cs="TH SarabunPSK"/>
          <w:sz w:val="32"/>
          <w:szCs w:val="32"/>
        </w:rPr>
        <w:tab/>
      </w:r>
      <w:r w:rsidRPr="002145F1">
        <w:rPr>
          <w:rFonts w:ascii="TH SarabunPSK" w:hAnsi="TH SarabunPSK" w:cs="TH SarabunPSK"/>
          <w:sz w:val="32"/>
          <w:szCs w:val="32"/>
        </w:rPr>
        <w:tab/>
      </w:r>
      <w:r w:rsidRPr="002145F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145F1">
        <w:rPr>
          <w:rFonts w:ascii="TH SarabunPSK" w:hAnsi="TH SarabunPSK" w:cs="TH SarabunPSK" w:hint="cs"/>
          <w:sz w:val="32"/>
          <w:szCs w:val="32"/>
          <w:cs/>
        </w:rPr>
        <w:tab/>
      </w:r>
      <w:r w:rsidRPr="002145F1">
        <w:rPr>
          <w:rFonts w:ascii="TH SarabunPSK" w:hAnsi="TH SarabunPSK" w:cs="TH SarabunPSK" w:hint="cs"/>
          <w:sz w:val="32"/>
          <w:szCs w:val="32"/>
          <w:cs/>
        </w:rPr>
        <w:tab/>
      </w:r>
      <w:r w:rsidRPr="002145F1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2145F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145F1">
        <w:rPr>
          <w:rFonts w:ascii="TH SarabunPSK" w:hAnsi="TH SarabunPSK" w:cs="TH SarabunPSK" w:hint="cs"/>
          <w:sz w:val="32"/>
          <w:szCs w:val="32"/>
          <w:cs/>
        </w:rPr>
        <w:t xml:space="preserve"> ศึกษานิเทศก์ </w:t>
      </w:r>
      <w:proofErr w:type="spellStart"/>
      <w:r w:rsidRPr="002145F1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2145F1">
        <w:rPr>
          <w:rFonts w:ascii="TH SarabunPSK" w:hAnsi="TH SarabunPSK" w:cs="TH SarabunPSK" w:hint="cs"/>
          <w:sz w:val="32"/>
          <w:szCs w:val="32"/>
          <w:cs/>
        </w:rPr>
        <w:t>พัทลุง เขต ๒</w:t>
      </w:r>
    </w:p>
    <w:p w:rsidR="0022528A" w:rsidRDefault="0022528A" w:rsidP="0022528A">
      <w:pPr>
        <w:spacing w:after="0"/>
        <w:ind w:left="720" w:firstLine="720"/>
        <w:jc w:val="thaiDistribute"/>
      </w:pPr>
    </w:p>
    <w:p w:rsidR="0022528A" w:rsidRDefault="0022528A" w:rsidP="0022528A"/>
    <w:p w:rsidR="0022528A" w:rsidRDefault="0022528A" w:rsidP="0022528A">
      <w:pPr>
        <w:rPr>
          <w:rFonts w:hint="cs"/>
        </w:rPr>
      </w:pPr>
    </w:p>
    <w:p w:rsidR="00F362A7" w:rsidRDefault="0022528A">
      <w:pPr>
        <w:rPr>
          <w:rFonts w:hint="cs"/>
        </w:rPr>
      </w:pPr>
    </w:p>
    <w:sectPr w:rsidR="00F362A7" w:rsidSect="0086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CE4"/>
    <w:multiLevelType w:val="hybridMultilevel"/>
    <w:tmpl w:val="57328980"/>
    <w:lvl w:ilvl="0" w:tplc="8A1835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5EF275D"/>
    <w:multiLevelType w:val="hybridMultilevel"/>
    <w:tmpl w:val="CB1EE5B2"/>
    <w:lvl w:ilvl="0" w:tplc="99DE812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22528A"/>
    <w:rsid w:val="0022528A"/>
    <w:rsid w:val="0052752E"/>
    <w:rsid w:val="0084665C"/>
    <w:rsid w:val="008650FB"/>
    <w:rsid w:val="00866A74"/>
    <w:rsid w:val="009C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2014-05-05T06:10:00Z</dcterms:created>
  <dcterms:modified xsi:type="dcterms:W3CDTF">2014-05-05T06:11:00Z</dcterms:modified>
</cp:coreProperties>
</file>